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41" w:rsidRPr="0066037B" w:rsidRDefault="002E7B41" w:rsidP="002E7B41">
      <w:pPr>
        <w:jc w:val="center"/>
        <w:rPr>
          <w:b/>
        </w:rPr>
      </w:pPr>
      <w:r w:rsidRPr="0066037B">
        <w:rPr>
          <w:b/>
        </w:rPr>
        <w:t>Протокол № 1</w:t>
      </w:r>
    </w:p>
    <w:p w:rsidR="002E7B41" w:rsidRPr="0066037B" w:rsidRDefault="002E7B41" w:rsidP="002E7B41">
      <w:pPr>
        <w:pStyle w:val="2"/>
        <w:jc w:val="center"/>
        <w:rPr>
          <w:b/>
          <w:sz w:val="28"/>
          <w:szCs w:val="28"/>
        </w:rPr>
      </w:pPr>
      <w:r w:rsidRPr="0066037B">
        <w:rPr>
          <w:b/>
          <w:sz w:val="28"/>
          <w:szCs w:val="28"/>
        </w:rPr>
        <w:t xml:space="preserve">рассмотрения заявок на участие в аукционе </w:t>
      </w:r>
    </w:p>
    <w:p w:rsidR="002E7B41" w:rsidRDefault="002E7B41" w:rsidP="002E7B41">
      <w:pPr>
        <w:pStyle w:val="2"/>
        <w:jc w:val="center"/>
        <w:rPr>
          <w:b/>
          <w:sz w:val="28"/>
          <w:szCs w:val="28"/>
        </w:rPr>
      </w:pPr>
      <w:r w:rsidRPr="0066037B">
        <w:rPr>
          <w:b/>
          <w:sz w:val="28"/>
          <w:szCs w:val="28"/>
        </w:rPr>
        <w:t xml:space="preserve">на право заключения договоров </w:t>
      </w:r>
      <w:r>
        <w:rPr>
          <w:b/>
          <w:sz w:val="28"/>
          <w:szCs w:val="28"/>
        </w:rPr>
        <w:t>купли-продажи</w:t>
      </w:r>
      <w:r w:rsidRPr="0066037B">
        <w:rPr>
          <w:b/>
          <w:sz w:val="28"/>
          <w:szCs w:val="28"/>
        </w:rPr>
        <w:t xml:space="preserve"> земельн</w:t>
      </w:r>
      <w:r>
        <w:rPr>
          <w:b/>
          <w:sz w:val="28"/>
          <w:szCs w:val="28"/>
        </w:rPr>
        <w:t>ых</w:t>
      </w:r>
      <w:r w:rsidRPr="0066037B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</w:p>
    <w:p w:rsidR="002E7B41" w:rsidRDefault="002E7B41" w:rsidP="002E7B41">
      <w:pPr>
        <w:rPr>
          <w:sz w:val="24"/>
          <w:szCs w:val="24"/>
        </w:rPr>
      </w:pPr>
    </w:p>
    <w:p w:rsidR="002E7B41" w:rsidRDefault="002E7B41" w:rsidP="002E7B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  июля  </w:t>
      </w:r>
      <w:r w:rsidRPr="00177646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177646">
        <w:rPr>
          <w:sz w:val="24"/>
          <w:szCs w:val="24"/>
        </w:rPr>
        <w:t xml:space="preserve"> года</w:t>
      </w:r>
    </w:p>
    <w:p w:rsidR="002E7B41" w:rsidRDefault="002E7B41" w:rsidP="002E7B41">
      <w:pPr>
        <w:rPr>
          <w:sz w:val="24"/>
          <w:szCs w:val="24"/>
        </w:rPr>
      </w:pPr>
    </w:p>
    <w:p w:rsidR="002E7B41" w:rsidRDefault="002E7B41" w:rsidP="002E7B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Аукционная комиссия </w:t>
      </w:r>
      <w:proofErr w:type="spellStart"/>
      <w:r>
        <w:rPr>
          <w:bCs/>
          <w:sz w:val="24"/>
          <w:szCs w:val="24"/>
        </w:rPr>
        <w:t>Красногорской</w:t>
      </w:r>
      <w:proofErr w:type="spellEnd"/>
      <w:r>
        <w:rPr>
          <w:bCs/>
          <w:sz w:val="24"/>
          <w:szCs w:val="24"/>
        </w:rPr>
        <w:t xml:space="preserve"> городской администрации </w:t>
      </w:r>
      <w:proofErr w:type="spellStart"/>
      <w:r>
        <w:rPr>
          <w:bCs/>
          <w:sz w:val="24"/>
          <w:szCs w:val="24"/>
        </w:rPr>
        <w:t>Звениговского</w:t>
      </w:r>
      <w:proofErr w:type="spellEnd"/>
      <w:r>
        <w:rPr>
          <w:bCs/>
          <w:sz w:val="24"/>
          <w:szCs w:val="24"/>
        </w:rPr>
        <w:t xml:space="preserve"> муниципального района Республики Марий Эл провела процедуру рассмотрения заявок на участие в аукционе в 10:00 23.05.2023 года по адресу: Республика </w:t>
      </w:r>
      <w:proofErr w:type="spellStart"/>
      <w:r>
        <w:rPr>
          <w:bCs/>
          <w:sz w:val="24"/>
          <w:szCs w:val="24"/>
        </w:rPr>
        <w:t>марий</w:t>
      </w:r>
      <w:proofErr w:type="spellEnd"/>
      <w:r>
        <w:rPr>
          <w:bCs/>
          <w:sz w:val="24"/>
          <w:szCs w:val="24"/>
        </w:rPr>
        <w:t xml:space="preserve"> Эл, </w:t>
      </w:r>
      <w:proofErr w:type="spellStart"/>
      <w:r>
        <w:rPr>
          <w:bCs/>
          <w:sz w:val="24"/>
          <w:szCs w:val="24"/>
        </w:rPr>
        <w:t>Звениговский</w:t>
      </w:r>
      <w:proofErr w:type="spellEnd"/>
      <w:r>
        <w:rPr>
          <w:bCs/>
          <w:sz w:val="24"/>
          <w:szCs w:val="24"/>
        </w:rPr>
        <w:t xml:space="preserve"> район, </w:t>
      </w:r>
      <w:proofErr w:type="spellStart"/>
      <w:r>
        <w:rPr>
          <w:bCs/>
          <w:sz w:val="24"/>
          <w:szCs w:val="24"/>
        </w:rPr>
        <w:t>пгт</w:t>
      </w:r>
      <w:proofErr w:type="spellEnd"/>
      <w:r>
        <w:rPr>
          <w:bCs/>
          <w:sz w:val="24"/>
          <w:szCs w:val="24"/>
        </w:rPr>
        <w:t xml:space="preserve">. Красногорский, ул. </w:t>
      </w:r>
      <w:proofErr w:type="gramStart"/>
      <w:r>
        <w:rPr>
          <w:bCs/>
          <w:sz w:val="24"/>
          <w:szCs w:val="24"/>
        </w:rPr>
        <w:t>Госпитальная</w:t>
      </w:r>
      <w:proofErr w:type="gramEnd"/>
      <w:r>
        <w:rPr>
          <w:bCs/>
          <w:sz w:val="24"/>
          <w:szCs w:val="24"/>
        </w:rPr>
        <w:t>, д. 4а.</w:t>
      </w:r>
    </w:p>
    <w:p w:rsidR="002E7B41" w:rsidRDefault="002E7B41" w:rsidP="002E7B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Рассмотрение заявок на участие в аукционе проводилось комиссией в следующем составе:</w:t>
      </w:r>
    </w:p>
    <w:p w:rsidR="002E7B41" w:rsidRDefault="002E7B41" w:rsidP="002E7B41">
      <w:pPr>
        <w:ind w:firstLine="709"/>
        <w:jc w:val="both"/>
        <w:rPr>
          <w:bCs/>
          <w:sz w:val="24"/>
          <w:szCs w:val="24"/>
        </w:rPr>
      </w:pPr>
    </w:p>
    <w:p w:rsidR="002E7B41" w:rsidRPr="00A714A8" w:rsidRDefault="002E7B41" w:rsidP="002E7B41">
      <w:pPr>
        <w:ind w:firstLine="72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П.В. Демин 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>Заместитель</w:t>
      </w:r>
      <w:r w:rsidRPr="0066037B">
        <w:rPr>
          <w:sz w:val="24"/>
          <w:szCs w:val="24"/>
        </w:rPr>
        <w:t xml:space="preserve"> </w:t>
      </w:r>
      <w:r w:rsidRPr="00A714A8">
        <w:rPr>
          <w:sz w:val="24"/>
          <w:szCs w:val="24"/>
        </w:rPr>
        <w:t>председателя комиссии</w:t>
      </w:r>
      <w:r w:rsidRPr="00A714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Т.Ю. Донскова 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А.П. Павлова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М.А. </w:t>
      </w:r>
      <w:proofErr w:type="spellStart"/>
      <w:r>
        <w:rPr>
          <w:sz w:val="24"/>
          <w:szCs w:val="24"/>
        </w:rPr>
        <w:t>Тюмина</w:t>
      </w:r>
      <w:proofErr w:type="spellEnd"/>
      <w:r>
        <w:rPr>
          <w:sz w:val="24"/>
          <w:szCs w:val="24"/>
        </w:rPr>
        <w:t xml:space="preserve"> </w:t>
      </w:r>
    </w:p>
    <w:p w:rsidR="002E7B41" w:rsidRDefault="002E7B41" w:rsidP="002E7B41">
      <w:pPr>
        <w:ind w:left="3600" w:hanging="2880"/>
        <w:jc w:val="right"/>
        <w:rPr>
          <w:sz w:val="24"/>
          <w:szCs w:val="24"/>
        </w:rPr>
      </w:pPr>
      <w:r>
        <w:rPr>
          <w:sz w:val="24"/>
          <w:szCs w:val="24"/>
        </w:rPr>
        <w:t>(отсутствовала в связи с увольнением)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Л.В. Анисимова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комиссия правомочна.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firstLine="72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3. Извещение о проведении открытого аукциона на право заключения договоров аренды земельных участков было размещено на официальном сайте в сети Интернет по адресу: </w:t>
      </w:r>
      <w:r>
        <w:rPr>
          <w:sz w:val="24"/>
          <w:szCs w:val="24"/>
          <w:lang w:val="en-US"/>
        </w:rPr>
        <w:t>www</w:t>
      </w:r>
      <w:r w:rsidRPr="00A87B1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 w:rsidRPr="00A87B1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 w:rsidRPr="00A87B19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на официальном сайте </w:t>
      </w:r>
      <w:proofErr w:type="spellStart"/>
      <w:r w:rsidRPr="00503749">
        <w:rPr>
          <w:sz w:val="26"/>
          <w:szCs w:val="26"/>
        </w:rPr>
        <w:t>Звениговского</w:t>
      </w:r>
      <w:proofErr w:type="spellEnd"/>
      <w:r w:rsidRPr="00503749">
        <w:rPr>
          <w:sz w:val="26"/>
          <w:szCs w:val="26"/>
        </w:rPr>
        <w:t xml:space="preserve"> муниципального района Республики Марий Эл по адресу: </w:t>
      </w:r>
      <w:hyperlink r:id="rId4" w:history="1">
        <w:r w:rsidRPr="00432832">
          <w:rPr>
            <w:rStyle w:val="a3"/>
            <w:sz w:val="26"/>
            <w:szCs w:val="26"/>
          </w:rPr>
          <w:t>http://admzven.ru/kokshaisk/konkursy_i_aukciony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15.06. 2023 года.</w:t>
      </w:r>
    </w:p>
    <w:p w:rsidR="002E7B41" w:rsidRDefault="002E7B41" w:rsidP="002E7B41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Процедура рассмотрения заявок на участие в аукционе проводилась комиссией 11.07.2023 г. с 10 часов 00 минут до 10 часов 10 минут по адресу: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12.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Предмет аукциона: заключение договора купли-продажи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1799 кв.м., кадастровый номер 12:14:3201001:449.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Комиссия рассмотрела поступившую от претендента заявку с прилагаемыми документами на участие в аукционе:</w:t>
      </w:r>
    </w:p>
    <w:tbl>
      <w:tblPr>
        <w:tblStyle w:val="a4"/>
        <w:tblW w:w="0" w:type="auto"/>
        <w:tblLook w:val="04A0"/>
      </w:tblPr>
      <w:tblGrid>
        <w:gridCol w:w="1090"/>
        <w:gridCol w:w="1265"/>
        <w:gridCol w:w="4826"/>
        <w:gridCol w:w="2390"/>
      </w:tblGrid>
      <w:tr w:rsidR="002E7B41" w:rsidTr="00211668">
        <w:tc>
          <w:tcPr>
            <w:tcW w:w="1101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1275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заявки</w:t>
            </w:r>
          </w:p>
        </w:tc>
        <w:tc>
          <w:tcPr>
            <w:tcW w:w="4908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429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2E7B41" w:rsidTr="00211668">
        <w:tc>
          <w:tcPr>
            <w:tcW w:w="1101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1</w:t>
            </w:r>
          </w:p>
        </w:tc>
        <w:tc>
          <w:tcPr>
            <w:tcW w:w="1275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Шевырева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29" w:type="dxa"/>
          </w:tcPr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июля 2023 г. </w:t>
            </w:r>
          </w:p>
          <w:p w:rsidR="002E7B41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часов 32 мин. </w:t>
            </w:r>
          </w:p>
        </w:tc>
      </w:tr>
    </w:tbl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Допустить к участию в аукционе на право заключения договора купли-продажи муниципального имущества Красногорский -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1799 кв.м., </w:t>
      </w:r>
      <w:r>
        <w:rPr>
          <w:sz w:val="24"/>
          <w:szCs w:val="24"/>
        </w:rPr>
        <w:lastRenderedPageBreak/>
        <w:t>кадастровый номер 12:14:3201001:449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Признать аукцион несостоявшимся по причине подачи единственной заявки на участие в аукционе.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В соответствии с пунктом 15 части 1 статьи 17.1 Федерального закона от 26.07.2006 г. № 135-ФЗ "О защите конкуренции" заключить договор купли-продажи муниципального имущества с единственным участником аукциона на условиях, предусмотренных документацией об аукционе, и по начальной (минимальной) цене лота в размере 450 223 (четыреста пятьдесят тысяч двести двадцать три) рубля 00 копеек.</w:t>
      </w:r>
      <w:proofErr w:type="gramEnd"/>
    </w:p>
    <w:p w:rsidR="002E7B41" w:rsidRDefault="002E7B41" w:rsidP="002E7B41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Процедура рассмотрения заявок на участие в аукционе проводилась комиссией 11.07.2023 г. с 10 часов 10 минут до 10 часов 20 минут по адресу: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12.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Предмет аукциона: заключение договора купли-продажи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1564 кв.м., кадастровый номер 12:14:3201001:450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Комиссия рассмотрела поступившую от претендента заявку с прилагаемыми документами на участие в аукционе: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0"/>
        <w:gridCol w:w="1265"/>
        <w:gridCol w:w="4826"/>
        <w:gridCol w:w="2390"/>
      </w:tblGrid>
      <w:tr w:rsidR="002E7B41" w:rsidRPr="009949B5" w:rsidTr="00211668">
        <w:tc>
          <w:tcPr>
            <w:tcW w:w="1101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>№ лота</w:t>
            </w:r>
          </w:p>
        </w:tc>
        <w:tc>
          <w:tcPr>
            <w:tcW w:w="1275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>№ заявки</w:t>
            </w:r>
          </w:p>
        </w:tc>
        <w:tc>
          <w:tcPr>
            <w:tcW w:w="4908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429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2E7B41" w:rsidRPr="009949B5" w:rsidTr="00211668">
        <w:tc>
          <w:tcPr>
            <w:tcW w:w="1101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>Лот № 2</w:t>
            </w:r>
          </w:p>
        </w:tc>
        <w:tc>
          <w:tcPr>
            <w:tcW w:w="1275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Шевырева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29" w:type="dxa"/>
          </w:tcPr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июля</w:t>
            </w:r>
            <w:r w:rsidRPr="009949B5">
              <w:rPr>
                <w:sz w:val="24"/>
                <w:szCs w:val="24"/>
              </w:rPr>
              <w:t xml:space="preserve"> 2023 г. </w:t>
            </w:r>
          </w:p>
          <w:p w:rsidR="002E7B41" w:rsidRPr="009949B5" w:rsidRDefault="002E7B41" w:rsidP="00211668">
            <w:pPr>
              <w:jc w:val="center"/>
              <w:rPr>
                <w:sz w:val="24"/>
                <w:szCs w:val="24"/>
              </w:rPr>
            </w:pPr>
            <w:r w:rsidRPr="009949B5">
              <w:rPr>
                <w:sz w:val="24"/>
                <w:szCs w:val="24"/>
              </w:rPr>
              <w:t xml:space="preserve">14 часов </w:t>
            </w:r>
            <w:r>
              <w:rPr>
                <w:sz w:val="24"/>
                <w:szCs w:val="24"/>
              </w:rPr>
              <w:t>33</w:t>
            </w:r>
            <w:r w:rsidRPr="009949B5">
              <w:rPr>
                <w:sz w:val="24"/>
                <w:szCs w:val="24"/>
              </w:rPr>
              <w:t xml:space="preserve"> мин. </w:t>
            </w:r>
          </w:p>
        </w:tc>
      </w:tr>
    </w:tbl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Допустить к участию в аукционе на право заключения договора купли-продажи муниципального имущества Красногорский -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1564 кв.м., кадастровый номер 12:14:3201001:450.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Признать аукцион несостоявшимся по причине подачи единственной заявки на участие в аукционе.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В соответствии с пунктом 15 части 1 статьи 17.1 Федерального закона от 26.07.2006 г. № 135-ФЗ "О защите конкуренции" заключить договор купли-продажи муниципального имущества с единственным участником аукциона на условиях, предусмотренных документацией об аукционе, и по начальной (минимальной) цене лота в размере 391 411 (триста девяносто одна тысяча четыреста одиннадцать) рублей 00 копеек.</w:t>
      </w:r>
      <w:proofErr w:type="gramEnd"/>
    </w:p>
    <w:p w:rsidR="002E7B41" w:rsidRDefault="002E7B41" w:rsidP="002E7B41">
      <w:pPr>
        <w:ind w:firstLine="720"/>
        <w:jc w:val="both"/>
        <w:rPr>
          <w:sz w:val="24"/>
          <w:szCs w:val="24"/>
        </w:rPr>
      </w:pPr>
    </w:p>
    <w:p w:rsidR="002E7B41" w:rsidRDefault="002E7B41" w:rsidP="002E7B41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Процедура рассмотрения заявок на участие в аукционе проводилась комиссией 11.07.2023 г. с 10 часов 20 минут до 10 часов 30 минут по адресу: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12.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Предмет аукциона: заключение договора купли-продажи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1799 кв.м., кадастровый номер 12:14:3201001:451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Комиссия рассмотрела поступившую от претендента заявку с прилагаемыми документами на участие в аукционе: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0"/>
        <w:gridCol w:w="1265"/>
        <w:gridCol w:w="4826"/>
        <w:gridCol w:w="2390"/>
      </w:tblGrid>
      <w:tr w:rsidR="002E7B41" w:rsidRPr="00501F2E" w:rsidTr="00211668">
        <w:tc>
          <w:tcPr>
            <w:tcW w:w="1101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>№ лота</w:t>
            </w:r>
          </w:p>
        </w:tc>
        <w:tc>
          <w:tcPr>
            <w:tcW w:w="1275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>№ заявки</w:t>
            </w:r>
          </w:p>
        </w:tc>
        <w:tc>
          <w:tcPr>
            <w:tcW w:w="4908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429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2E7B41" w:rsidRPr="00501F2E" w:rsidTr="00211668">
        <w:tc>
          <w:tcPr>
            <w:tcW w:w="1101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Шевырева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29" w:type="dxa"/>
          </w:tcPr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июля</w:t>
            </w:r>
            <w:r w:rsidRPr="00501F2E">
              <w:rPr>
                <w:sz w:val="24"/>
                <w:szCs w:val="24"/>
              </w:rPr>
              <w:t xml:space="preserve"> 2023 г. </w:t>
            </w:r>
          </w:p>
          <w:p w:rsidR="002E7B41" w:rsidRPr="00501F2E" w:rsidRDefault="002E7B41" w:rsidP="00211668">
            <w:pPr>
              <w:jc w:val="center"/>
              <w:rPr>
                <w:sz w:val="24"/>
                <w:szCs w:val="24"/>
              </w:rPr>
            </w:pPr>
            <w:r w:rsidRPr="00501F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01F2E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34</w:t>
            </w:r>
            <w:r w:rsidRPr="00501F2E">
              <w:rPr>
                <w:sz w:val="24"/>
                <w:szCs w:val="24"/>
              </w:rPr>
              <w:t xml:space="preserve"> мин. </w:t>
            </w:r>
          </w:p>
        </w:tc>
      </w:tr>
    </w:tbl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Допустить к участию в аукционе на право заключения договора купли-продажи муниципального имущества Красногорский -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1799 кв.м., кадастровый номер 12:14:3201001:451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Признать аукцион несостоявшимся по причине подачи единственной заявки на участие в аукционе.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В соответствии с пунктом 15 части 1 статьи 17.1 Федерального закона от 26.07.2006 г. № 135-ФЗ "О защите конкуренции" заключить договор </w:t>
      </w:r>
      <w:proofErr w:type="spellStart"/>
      <w:r>
        <w:rPr>
          <w:sz w:val="24"/>
          <w:szCs w:val="24"/>
        </w:rPr>
        <w:t>купли-продажимуниципального</w:t>
      </w:r>
      <w:proofErr w:type="spellEnd"/>
      <w:r>
        <w:rPr>
          <w:sz w:val="24"/>
          <w:szCs w:val="24"/>
        </w:rPr>
        <w:t xml:space="preserve"> имущества с единственным участником аукциона на условиях, предусмотренных документацией об аукционе, и по начальной (минимальной) цене лота в размере 450 223 (четыреста пятьдесят тысяч двести двадцать три) рубля 00 копеек.</w:t>
      </w:r>
      <w:proofErr w:type="gramEnd"/>
    </w:p>
    <w:p w:rsidR="002E7B41" w:rsidRDefault="002E7B41" w:rsidP="002E7B41">
      <w:pPr>
        <w:ind w:firstLine="720"/>
        <w:jc w:val="both"/>
        <w:rPr>
          <w:sz w:val="24"/>
          <w:szCs w:val="24"/>
        </w:rPr>
      </w:pPr>
    </w:p>
    <w:p w:rsidR="002E7B41" w:rsidRDefault="002E7B41" w:rsidP="002E7B41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4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Процедура рассмотрения заявок на участие в аукционе проводилась комиссией 11.07.2023 г. с 10 часов 30 минут до 10 часов 40 минут по адресу: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12.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Предмет аукциона: заключение договора аренды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1800 кв.м., кадастровый номер 12:14:3201001:452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7.2. Комиссия рассмотрела поступившую от претендента заявку с прилагаемыми документами на участие в аукционе: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0"/>
        <w:gridCol w:w="1265"/>
        <w:gridCol w:w="4826"/>
        <w:gridCol w:w="2390"/>
      </w:tblGrid>
      <w:tr w:rsidR="002E7B41" w:rsidRPr="004662AE" w:rsidTr="00211668">
        <w:tc>
          <w:tcPr>
            <w:tcW w:w="1101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№ лота</w:t>
            </w:r>
          </w:p>
        </w:tc>
        <w:tc>
          <w:tcPr>
            <w:tcW w:w="1275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№ заявки</w:t>
            </w:r>
          </w:p>
        </w:tc>
        <w:tc>
          <w:tcPr>
            <w:tcW w:w="4908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429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2E7B41" w:rsidRPr="004662AE" w:rsidTr="00211668">
        <w:tc>
          <w:tcPr>
            <w:tcW w:w="1101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Шевырева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29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июля</w:t>
            </w:r>
            <w:r w:rsidRPr="004662A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4662AE">
              <w:rPr>
                <w:sz w:val="24"/>
                <w:szCs w:val="24"/>
              </w:rPr>
              <w:t xml:space="preserve"> г. </w:t>
            </w:r>
          </w:p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662AE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35</w:t>
            </w:r>
            <w:r w:rsidRPr="004662AE">
              <w:rPr>
                <w:sz w:val="24"/>
                <w:szCs w:val="24"/>
              </w:rPr>
              <w:t xml:space="preserve"> мин. </w:t>
            </w:r>
          </w:p>
        </w:tc>
      </w:tr>
    </w:tbl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Допустить к участию в аукционе на право заключения договора купли-продажи муниципального имущества Красногорский -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1800 кв.м., кадастровый номер 12:14:3201001:452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Признать аукцион несостоявшимся по причине подачи единственной заявки на участие в аукционе.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3) В соответствии с пунктом 15 части 1 статьи 17.1 Федерального закона от 26.07.2006 г. № 135-ФЗ "О защите конкуренции" заключить договор </w:t>
      </w:r>
      <w:proofErr w:type="spellStart"/>
      <w:r>
        <w:rPr>
          <w:sz w:val="24"/>
          <w:szCs w:val="24"/>
        </w:rPr>
        <w:t>купли-продажимуниципального</w:t>
      </w:r>
      <w:proofErr w:type="spellEnd"/>
      <w:r>
        <w:rPr>
          <w:sz w:val="24"/>
          <w:szCs w:val="24"/>
        </w:rPr>
        <w:t xml:space="preserve"> имущества с единственным участником аукциона на условиях, предусмотренных документацией об аукционе, и по начальной (минимальной) цене лота в размере 450 473 (четыреста пятьдесят тысяч четыреста семьдесят три) рубля 00 копеек.</w:t>
      </w:r>
      <w:proofErr w:type="gramEnd"/>
    </w:p>
    <w:p w:rsidR="002E7B41" w:rsidRDefault="002E7B41" w:rsidP="002E7B41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5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Процедура рассмотрения заявок на участие в аукционе проводилась комиссией 11.07.2023 г. с 10 часов 40 минут до 10 часов 50 минут по адресу: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12.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Предмет аукциона: заключение договора аренды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1799 кв.м., кадастровый номер 12:14:3201001:453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8.2. Комиссия рассмотрела поступившую от претендента заявку с прилагаемыми документами на участие в аукционе: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0"/>
        <w:gridCol w:w="1265"/>
        <w:gridCol w:w="4826"/>
        <w:gridCol w:w="2390"/>
      </w:tblGrid>
      <w:tr w:rsidR="002E7B41" w:rsidRPr="004662AE" w:rsidTr="00211668">
        <w:tc>
          <w:tcPr>
            <w:tcW w:w="1101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№ лота</w:t>
            </w:r>
          </w:p>
        </w:tc>
        <w:tc>
          <w:tcPr>
            <w:tcW w:w="1275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№ заявки</w:t>
            </w:r>
          </w:p>
        </w:tc>
        <w:tc>
          <w:tcPr>
            <w:tcW w:w="4908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429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2E7B41" w:rsidRPr="004662AE" w:rsidTr="00211668">
        <w:tc>
          <w:tcPr>
            <w:tcW w:w="1101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Шевырева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29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июля</w:t>
            </w:r>
            <w:r w:rsidRPr="004662A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4662AE">
              <w:rPr>
                <w:sz w:val="24"/>
                <w:szCs w:val="24"/>
              </w:rPr>
              <w:t xml:space="preserve"> г. </w:t>
            </w:r>
          </w:p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662AE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36</w:t>
            </w:r>
            <w:r w:rsidRPr="004662AE">
              <w:rPr>
                <w:sz w:val="24"/>
                <w:szCs w:val="24"/>
              </w:rPr>
              <w:t xml:space="preserve"> мин. </w:t>
            </w:r>
          </w:p>
        </w:tc>
      </w:tr>
    </w:tbl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Допустить к участию в аукционе на право заключения договора купли-продажи муниципального имущества Красногорский -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1799 кв.м., кадастровый номер 12:14:3201001:453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Признать аукцион несостоявшимся по причине подачи единственной заявки на участие в аукционе.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В соответствии с пунктом 15 части 1 статьи 17.1 Федерального закона от 26.07.2006 г. № 135-ФЗ "О защите конкуренции" заключить договор купли-продажи муниципального имущества с единственным участником аукциона на условиях, предусмотренных документацией об аукционе, и по начальной (минимальной) цене лота в размере 450 223 (четыреста пятьдесят тысяч двести двадцать три) рубля 00 копеек.</w:t>
      </w:r>
      <w:proofErr w:type="gramEnd"/>
    </w:p>
    <w:p w:rsidR="002E7B41" w:rsidRDefault="002E7B41" w:rsidP="002E7B41">
      <w:pPr>
        <w:ind w:firstLine="720"/>
        <w:jc w:val="both"/>
        <w:rPr>
          <w:sz w:val="24"/>
          <w:szCs w:val="24"/>
        </w:rPr>
      </w:pPr>
    </w:p>
    <w:p w:rsidR="002E7B41" w:rsidRDefault="002E7B41" w:rsidP="002E7B41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6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Процедура рассмотрения заявок на участие в аукционе проводилась комиссией 11.07.2023 г. с 10 часов 50 минут до 11 часов 00 минут по адресу: Республика Марий Эл,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Красногорский, ул. </w:t>
      </w:r>
      <w:proofErr w:type="gramStart"/>
      <w:r>
        <w:rPr>
          <w:sz w:val="24"/>
          <w:szCs w:val="24"/>
        </w:rPr>
        <w:t>Госпитальная</w:t>
      </w:r>
      <w:proofErr w:type="gramEnd"/>
      <w:r>
        <w:rPr>
          <w:sz w:val="24"/>
          <w:szCs w:val="24"/>
        </w:rPr>
        <w:t xml:space="preserve">, д. 4а,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12.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Предмет аукциона: заключение договора аренды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1798 кв.м., кадастровый номер 12:14:3201001:454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9.2. Комиссия рассмотрела поступившую от претендента заявку с прилагаемыми документами на участие в аукционе: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090"/>
        <w:gridCol w:w="1265"/>
        <w:gridCol w:w="4826"/>
        <w:gridCol w:w="2390"/>
      </w:tblGrid>
      <w:tr w:rsidR="002E7B41" w:rsidRPr="004662AE" w:rsidTr="00211668">
        <w:tc>
          <w:tcPr>
            <w:tcW w:w="1101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№ лота</w:t>
            </w:r>
          </w:p>
        </w:tc>
        <w:tc>
          <w:tcPr>
            <w:tcW w:w="1275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№ заявки</w:t>
            </w:r>
          </w:p>
        </w:tc>
        <w:tc>
          <w:tcPr>
            <w:tcW w:w="4908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2429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 xml:space="preserve">Дата и время подачи заявки </w:t>
            </w:r>
          </w:p>
        </w:tc>
      </w:tr>
      <w:tr w:rsidR="002E7B41" w:rsidRPr="004662AE" w:rsidTr="00211668">
        <w:tc>
          <w:tcPr>
            <w:tcW w:w="1101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 xml:space="preserve">Лот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Шевырева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29" w:type="dxa"/>
          </w:tcPr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июля</w:t>
            </w:r>
            <w:r w:rsidRPr="004662A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4662AE">
              <w:rPr>
                <w:sz w:val="24"/>
                <w:szCs w:val="24"/>
              </w:rPr>
              <w:t xml:space="preserve"> г. </w:t>
            </w:r>
          </w:p>
          <w:p w:rsidR="002E7B41" w:rsidRPr="004662AE" w:rsidRDefault="002E7B41" w:rsidP="00211668">
            <w:pPr>
              <w:jc w:val="center"/>
              <w:rPr>
                <w:sz w:val="24"/>
                <w:szCs w:val="24"/>
              </w:rPr>
            </w:pPr>
            <w:r w:rsidRPr="004662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662AE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37</w:t>
            </w:r>
            <w:r w:rsidRPr="004662AE">
              <w:rPr>
                <w:sz w:val="24"/>
                <w:szCs w:val="24"/>
              </w:rPr>
              <w:t xml:space="preserve"> мин. </w:t>
            </w:r>
          </w:p>
        </w:tc>
      </w:tr>
    </w:tbl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Допустить к участию в аукционе на право заключения договора купли-продажи муниципального имущества Красногорский - земельного участка, расположенного по адресу: РМЭ,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п. Илеть, ул. Сосновая, площадью 1798 кв.м., кадастровый номер 12:14:3201001:454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Признать аукцион несостоявшимся по причине подачи единственной заявки на участие в аукционе.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В соответствии с пунктом 15 части 1 статьи 17.1 Федерального закона от 26.07.2006 г. № 135-ФЗ "О защите конкуренции" заключить договор купли-продажи муниципального имущества с единственным участником аукциона на условиях, предусмотренных документацией об аукционе, и по начальной (минимальной) цене лота в размере 449 973 (четыреста сорок девять тысяч девятьсот семьдесят три) рубля 00 копеек.</w:t>
      </w:r>
      <w:proofErr w:type="gramEnd"/>
    </w:p>
    <w:p w:rsidR="002E7B41" w:rsidRDefault="002E7B41" w:rsidP="002E7B41">
      <w:pPr>
        <w:ind w:firstLine="720"/>
        <w:jc w:val="both"/>
        <w:rPr>
          <w:sz w:val="24"/>
          <w:szCs w:val="24"/>
        </w:rPr>
      </w:pPr>
    </w:p>
    <w:p w:rsidR="002E7B41" w:rsidRDefault="002E7B41" w:rsidP="002E7B41">
      <w:pPr>
        <w:ind w:firstLine="720"/>
        <w:jc w:val="both"/>
        <w:rPr>
          <w:sz w:val="24"/>
          <w:szCs w:val="24"/>
        </w:rPr>
      </w:pPr>
    </w:p>
    <w:p w:rsidR="002E7B41" w:rsidRDefault="002E7B41" w:rsidP="002E7B41">
      <w:pPr>
        <w:ind w:firstLine="72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П.В. Демин </w:t>
      </w:r>
    </w:p>
    <w:p w:rsidR="002E7B41" w:rsidRDefault="002E7B41" w:rsidP="002E7B41">
      <w:pPr>
        <w:ind w:firstLine="72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 w:rsidRPr="00A714A8">
        <w:rPr>
          <w:sz w:val="24"/>
          <w:szCs w:val="24"/>
        </w:rPr>
        <w:t>Заместитель</w:t>
      </w:r>
      <w:r w:rsidRPr="0066037B">
        <w:rPr>
          <w:sz w:val="24"/>
          <w:szCs w:val="24"/>
        </w:rPr>
        <w:t xml:space="preserve"> </w:t>
      </w:r>
      <w:r w:rsidRPr="00A714A8">
        <w:rPr>
          <w:sz w:val="24"/>
          <w:szCs w:val="24"/>
        </w:rPr>
        <w:t>председателя комиссии</w:t>
      </w:r>
      <w:r w:rsidRPr="00A714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Т.Ю. Донскова 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А.П. Павлова </w:t>
      </w: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</w:p>
    <w:p w:rsidR="002E7B41" w:rsidRDefault="002E7B41" w:rsidP="002E7B41">
      <w:pPr>
        <w:ind w:left="3600" w:hanging="288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Л.В. Анисимова</w:t>
      </w:r>
    </w:p>
    <w:p w:rsidR="00806393" w:rsidRDefault="00806393"/>
    <w:sectPr w:rsidR="00806393" w:rsidSect="0080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41"/>
    <w:rsid w:val="002E7B41"/>
    <w:rsid w:val="0080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E7B41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E7B4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E7B41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2E7B4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kokshaisk/konkursy_i_aukci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1675</Words>
  <Characters>9548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2023-08-03T22:56:00Z</dcterms:created>
  <dcterms:modified xsi:type="dcterms:W3CDTF">2023-08-03T22:58:00Z</dcterms:modified>
</cp:coreProperties>
</file>